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938A" w14:textId="569F6FA0" w:rsidR="0097053B" w:rsidRDefault="0097053B" w:rsidP="00E4602B">
      <w:pPr>
        <w:jc w:val="center"/>
        <w:rPr>
          <w:sz w:val="52"/>
          <w:szCs w:val="52"/>
        </w:rPr>
      </w:pPr>
      <w:r w:rsidRPr="00E4602B">
        <w:rPr>
          <w:sz w:val="52"/>
          <w:szCs w:val="52"/>
        </w:rPr>
        <w:t>Obec Hruška</w:t>
      </w:r>
    </w:p>
    <w:p w14:paraId="3D8A3773" w14:textId="63577828" w:rsidR="00E4602B" w:rsidRPr="00E4602B" w:rsidRDefault="00E4602B">
      <w:pPr>
        <w:rPr>
          <w:sz w:val="52"/>
          <w:szCs w:val="52"/>
        </w:rPr>
      </w:pPr>
      <w:r>
        <w:rPr>
          <w:sz w:val="52"/>
          <w:szCs w:val="52"/>
        </w:rPr>
        <w:t>___________________________________</w:t>
      </w:r>
    </w:p>
    <w:p w14:paraId="6078263A" w14:textId="77777777" w:rsidR="00E4602B" w:rsidRDefault="00E4602B" w:rsidP="00E4602B">
      <w:pPr>
        <w:jc w:val="center"/>
        <w:rPr>
          <w:sz w:val="44"/>
          <w:szCs w:val="44"/>
        </w:rPr>
      </w:pPr>
    </w:p>
    <w:p w14:paraId="6C43112A" w14:textId="3B5FACE2" w:rsidR="00E4602B" w:rsidRDefault="0097053B" w:rsidP="00E4602B">
      <w:pPr>
        <w:jc w:val="center"/>
        <w:rPr>
          <w:sz w:val="44"/>
          <w:szCs w:val="44"/>
        </w:rPr>
      </w:pPr>
      <w:r w:rsidRPr="00E4602B">
        <w:rPr>
          <w:sz w:val="44"/>
          <w:szCs w:val="44"/>
        </w:rPr>
        <w:t>Informace o počtu a sídle volebních okrsků</w:t>
      </w:r>
    </w:p>
    <w:p w14:paraId="01ABD64A" w14:textId="52FFD372" w:rsidR="00E4602B" w:rsidRDefault="0097053B" w:rsidP="00E4602B">
      <w:pPr>
        <w:jc w:val="center"/>
        <w:rPr>
          <w:sz w:val="44"/>
          <w:szCs w:val="44"/>
        </w:rPr>
      </w:pPr>
      <w:r w:rsidRPr="00E4602B">
        <w:rPr>
          <w:sz w:val="44"/>
          <w:szCs w:val="44"/>
        </w:rPr>
        <w:t>pro volbu prezidenta České republiky</w:t>
      </w:r>
    </w:p>
    <w:p w14:paraId="55588AAA" w14:textId="63F679CF" w:rsidR="0097053B" w:rsidRPr="00E4602B" w:rsidRDefault="0097053B" w:rsidP="00E4602B">
      <w:pPr>
        <w:jc w:val="center"/>
        <w:rPr>
          <w:sz w:val="44"/>
          <w:szCs w:val="44"/>
        </w:rPr>
      </w:pPr>
      <w:r w:rsidRPr="00E4602B">
        <w:rPr>
          <w:sz w:val="44"/>
          <w:szCs w:val="44"/>
        </w:rPr>
        <w:t>konanou ve dnech ve dnech 13. a 14. ledna 2023</w:t>
      </w:r>
    </w:p>
    <w:p w14:paraId="7DFC296F" w14:textId="614D941F" w:rsidR="0097053B" w:rsidRDefault="0097053B">
      <w:r>
        <w:t xml:space="preserve"> V souladu s ustanovením § 14 odst. 1 písm. d) zákona č. 275/2012 Sb., o volbě prezidenta republiky a o změně některých zákonů (zákon o volbě prezidenta republiky), ve znění pozdějších předpisů,</w:t>
      </w:r>
    </w:p>
    <w:p w14:paraId="78384139" w14:textId="77777777" w:rsidR="00D637CD" w:rsidRDefault="00D637CD"/>
    <w:p w14:paraId="04FBD159" w14:textId="7044DF2B" w:rsidR="0097053B" w:rsidRDefault="0097053B" w:rsidP="00E4602B">
      <w:pPr>
        <w:jc w:val="center"/>
        <w:rPr>
          <w:b/>
          <w:bCs/>
          <w:sz w:val="24"/>
          <w:szCs w:val="24"/>
        </w:rPr>
      </w:pPr>
      <w:r w:rsidRPr="00E4602B">
        <w:rPr>
          <w:b/>
          <w:bCs/>
          <w:sz w:val="24"/>
          <w:szCs w:val="24"/>
        </w:rPr>
        <w:t>I</w:t>
      </w:r>
      <w:r w:rsidRPr="00E4602B">
        <w:rPr>
          <w:b/>
          <w:bCs/>
          <w:sz w:val="24"/>
          <w:szCs w:val="24"/>
        </w:rPr>
        <w:t>nformuji</w:t>
      </w:r>
    </w:p>
    <w:p w14:paraId="1D326192" w14:textId="77777777" w:rsidR="00E4602B" w:rsidRPr="00E4602B" w:rsidRDefault="00E4602B" w:rsidP="00E4602B">
      <w:pPr>
        <w:jc w:val="center"/>
        <w:rPr>
          <w:b/>
          <w:bCs/>
          <w:sz w:val="24"/>
          <w:szCs w:val="24"/>
        </w:rPr>
      </w:pPr>
    </w:p>
    <w:p w14:paraId="489BD007" w14:textId="30D5D5B6" w:rsidR="0097053B" w:rsidRDefault="0097053B">
      <w:r>
        <w:t xml:space="preserve"> o počtu a sídle volebních okrsků v</w:t>
      </w:r>
      <w:r>
        <w:t xml:space="preserve"> Hrušce </w:t>
      </w:r>
      <w:r>
        <w:t xml:space="preserve">pro volbu prezidenta České republiky konanou ve dnech ve dnech 13. a 14. ledna 2023 </w:t>
      </w:r>
    </w:p>
    <w:p w14:paraId="16747F63" w14:textId="77777777" w:rsidR="00E4602B" w:rsidRDefault="00E4602B"/>
    <w:p w14:paraId="7AA16878" w14:textId="77777777" w:rsidR="0097053B" w:rsidRDefault="0097053B">
      <w:r>
        <w:t xml:space="preserve">Počet okrsků : 1 </w:t>
      </w:r>
    </w:p>
    <w:p w14:paraId="3ADF5766" w14:textId="2F736198" w:rsidR="0097053B" w:rsidRDefault="0097053B">
      <w:r>
        <w:t>Č</w:t>
      </w:r>
      <w:r>
        <w:t xml:space="preserve">íslo volebního okrsku 1. </w:t>
      </w:r>
    </w:p>
    <w:p w14:paraId="1EA6A524" w14:textId="47F32C39" w:rsidR="0097053B" w:rsidRDefault="0097053B">
      <w:r>
        <w:t>V</w:t>
      </w:r>
      <w:r>
        <w:t>olební místnos</w:t>
      </w:r>
      <w:r>
        <w:t>t: OÚ Hruška- přízemí,</w:t>
      </w:r>
      <w:r>
        <w:t xml:space="preserve"> </w:t>
      </w:r>
      <w:r>
        <w:t>Hruška 30</w:t>
      </w:r>
    </w:p>
    <w:p w14:paraId="53972223" w14:textId="77777777" w:rsidR="0097053B" w:rsidRDefault="0097053B"/>
    <w:p w14:paraId="353EF54B" w14:textId="77777777" w:rsidR="0097053B" w:rsidRDefault="0097053B"/>
    <w:p w14:paraId="17033E46" w14:textId="77777777" w:rsidR="0097053B" w:rsidRDefault="0097053B"/>
    <w:p w14:paraId="79EA11FB" w14:textId="79B16CE5" w:rsidR="00D03495" w:rsidRDefault="0097053B">
      <w:r>
        <w:t xml:space="preserve">V Hrušce: 29.11.2022                                                  </w:t>
      </w:r>
    </w:p>
    <w:p w14:paraId="26AB8CA5" w14:textId="1E3F6EBC" w:rsidR="0097053B" w:rsidRDefault="0097053B"/>
    <w:p w14:paraId="0287DF25" w14:textId="06C8A8B3" w:rsidR="0097053B" w:rsidRDefault="0097053B">
      <w:r>
        <w:t xml:space="preserve">                                                                                                                       Mgr. Vladana Šplíchalová</w:t>
      </w:r>
    </w:p>
    <w:p w14:paraId="5AFCA26F" w14:textId="2F5F4B4F" w:rsidR="0097053B" w:rsidRDefault="0097053B">
      <w:r>
        <w:t xml:space="preserve">                                                                                                                            Starostka obce</w:t>
      </w:r>
    </w:p>
    <w:p w14:paraId="75D8EF89" w14:textId="1E6A52CF" w:rsidR="0097053B" w:rsidRDefault="0097053B"/>
    <w:p w14:paraId="6FF7825F" w14:textId="0551790A" w:rsidR="0097053B" w:rsidRDefault="0097053B"/>
    <w:p w14:paraId="219D384C" w14:textId="6A8E48C6" w:rsidR="0097053B" w:rsidRDefault="0097053B">
      <w:r>
        <w:t>Vyvěšeno: 29.11.2022</w:t>
      </w:r>
    </w:p>
    <w:p w14:paraId="6F8AC49F" w14:textId="3E42EA96" w:rsidR="0097053B" w:rsidRDefault="0097053B">
      <w:r>
        <w:lastRenderedPageBreak/>
        <w:t xml:space="preserve">Sňato:  </w:t>
      </w:r>
    </w:p>
    <w:sectPr w:rsidR="0097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3B"/>
    <w:rsid w:val="0097053B"/>
    <w:rsid w:val="00AA3931"/>
    <w:rsid w:val="00C47498"/>
    <w:rsid w:val="00D03495"/>
    <w:rsid w:val="00D637CD"/>
    <w:rsid w:val="00E4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6C1D"/>
  <w15:chartTrackingRefBased/>
  <w15:docId w15:val="{B3B737D3-E99C-4180-A7BD-3A767936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Hruska</dc:creator>
  <cp:keywords/>
  <dc:description/>
  <cp:lastModifiedBy>Obec Hruska</cp:lastModifiedBy>
  <cp:revision>3</cp:revision>
  <cp:lastPrinted>2022-11-29T10:18:00Z</cp:lastPrinted>
  <dcterms:created xsi:type="dcterms:W3CDTF">2022-11-29T09:33:00Z</dcterms:created>
  <dcterms:modified xsi:type="dcterms:W3CDTF">2022-11-29T10:18:00Z</dcterms:modified>
</cp:coreProperties>
</file>